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464B3" w14:textId="77777777" w:rsidR="005E6623" w:rsidRDefault="005E6623" w:rsidP="005E6623">
      <w:pPr>
        <w:jc w:val="center"/>
        <w:rPr>
          <w:b/>
        </w:rPr>
      </w:pPr>
    </w:p>
    <w:p w14:paraId="5BE7FA6C" w14:textId="77777777" w:rsidR="007A22BB" w:rsidRPr="005E6623" w:rsidRDefault="005E6623" w:rsidP="005E6623">
      <w:pPr>
        <w:jc w:val="center"/>
        <w:rPr>
          <w:b/>
        </w:rPr>
      </w:pPr>
      <w:r>
        <w:rPr>
          <w:b/>
        </w:rPr>
        <w:t>COMPOSITION MUSICALE DE TECHNIQUES AUDIO À L’IMAGE</w:t>
      </w:r>
      <w:r w:rsidRPr="00CD30EA">
        <w:rPr>
          <w:b/>
        </w:rPr>
        <w:t xml:space="preserve"> </w:t>
      </w:r>
      <w:r>
        <w:rPr>
          <w:b/>
        </w:rPr>
        <w:t>– NNC-OJ</w:t>
      </w:r>
    </w:p>
    <w:p w14:paraId="6D7EE171" w14:textId="77777777" w:rsidR="005E6623" w:rsidRDefault="005E6623" w:rsidP="005E6623">
      <w:pPr>
        <w:jc w:val="center"/>
      </w:pPr>
    </w:p>
    <w:p w14:paraId="379B8E95" w14:textId="77777777" w:rsidR="00546373" w:rsidRDefault="00712E42" w:rsidP="005E6623">
      <w:pPr>
        <w:jc w:val="center"/>
      </w:pPr>
      <w:r>
        <w:t>TEST</w:t>
      </w:r>
      <w:r w:rsidR="00120754">
        <w:t>S</w:t>
      </w:r>
      <w:r>
        <w:t xml:space="preserve"> D’ENTRÉE AU PROGRAMME</w:t>
      </w:r>
    </w:p>
    <w:p w14:paraId="65B9BE92" w14:textId="77777777" w:rsidR="005E6623" w:rsidRDefault="005E6623" w:rsidP="005E6623">
      <w:pPr>
        <w:jc w:val="center"/>
      </w:pPr>
    </w:p>
    <w:p w14:paraId="21D0DC14" w14:textId="77777777" w:rsidR="007A22BB" w:rsidRDefault="00712E42" w:rsidP="00546373">
      <w:pPr>
        <w:jc w:val="both"/>
      </w:pPr>
      <w:r>
        <w:t>Une personne qui dépose une demande d’admission complète au programme de C</w:t>
      </w:r>
      <w:r w:rsidR="00120754">
        <w:t>omposition musicale et techniques audio à</w:t>
      </w:r>
      <w:r>
        <w:t xml:space="preserve"> l’image du Campus Notre-Dame-de-Foy sera invitée aux tests d’entrée afin de déterminer son </w:t>
      </w:r>
      <w:r w:rsidR="003C3117">
        <w:t>admissibilité</w:t>
      </w:r>
      <w:r>
        <w:t>.</w:t>
      </w:r>
    </w:p>
    <w:p w14:paraId="6497BA77" w14:textId="1330DEEC" w:rsidR="007A22BB" w:rsidRPr="00120754" w:rsidRDefault="00712E42" w:rsidP="00120754">
      <w:pPr>
        <w:jc w:val="both"/>
      </w:pPr>
      <w:r w:rsidRPr="00120754">
        <w:t xml:space="preserve">Ces tests </w:t>
      </w:r>
      <w:r w:rsidR="00A66CB4">
        <w:t>se déroulent</w:t>
      </w:r>
      <w:r w:rsidRPr="00120754">
        <w:t xml:space="preserve"> en </w:t>
      </w:r>
      <w:r w:rsidR="00AA2481">
        <w:t>quatre</w:t>
      </w:r>
      <w:r w:rsidRPr="00120754">
        <w:t xml:space="preserve"> parties – une entrevue</w:t>
      </w:r>
      <w:r w:rsidR="00A66CB4">
        <w:t>,</w:t>
      </w:r>
      <w:r w:rsidRPr="00120754">
        <w:t xml:space="preserve"> un exercice de montage sonore</w:t>
      </w:r>
      <w:r w:rsidR="00FD12F7">
        <w:t>, un test écrit</w:t>
      </w:r>
      <w:r w:rsidR="00120754" w:rsidRPr="00120754">
        <w:t xml:space="preserve"> et des tests d’aptitudes auditives</w:t>
      </w:r>
      <w:r w:rsidR="003C3117" w:rsidRPr="00120754">
        <w:t>.</w:t>
      </w:r>
    </w:p>
    <w:p w14:paraId="2BD940D9" w14:textId="77777777" w:rsidR="007A22BB" w:rsidRDefault="007A22BB" w:rsidP="007A22BB">
      <w:pPr>
        <w:pStyle w:val="Paragraphedeliste"/>
      </w:pPr>
    </w:p>
    <w:p w14:paraId="0C3870C0" w14:textId="125182D0" w:rsidR="00AA2481" w:rsidRDefault="00712E42" w:rsidP="00DC45C1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À l’entrevue, le professeur responsable évaluera </w:t>
      </w:r>
      <w:r w:rsidR="00120754">
        <w:t>l’intérêt</w:t>
      </w:r>
      <w:r w:rsidR="003C3117">
        <w:t xml:space="preserve"> du candidat</w:t>
      </w:r>
      <w:r>
        <w:t xml:space="preserve"> à </w:t>
      </w:r>
      <w:r w:rsidR="003C3117">
        <w:t>s’</w:t>
      </w:r>
      <w:r>
        <w:t>inscrire à ce programme. Durée : 10 minutes par candidat.</w:t>
      </w:r>
      <w:bookmarkStart w:id="0" w:name="_GoBack"/>
      <w:bookmarkEnd w:id="0"/>
    </w:p>
    <w:p w14:paraId="4DF6B2DC" w14:textId="77777777" w:rsidR="00AA2481" w:rsidRDefault="00AA2481" w:rsidP="00AA2481">
      <w:pPr>
        <w:pStyle w:val="Paragraphedeliste"/>
        <w:spacing w:after="0" w:line="240" w:lineRule="auto"/>
        <w:ind w:left="714"/>
        <w:jc w:val="both"/>
      </w:pPr>
    </w:p>
    <w:p w14:paraId="1063C5DA" w14:textId="06568690" w:rsidR="00AA2481" w:rsidRDefault="00AA2481" w:rsidP="00CD30EA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Dans le test écrit, le candidat est appelé à répondre à des questions concernant l’enregistrement sonore,</w:t>
      </w:r>
      <w:r w:rsidRPr="00AA2481">
        <w:t xml:space="preserve"> </w:t>
      </w:r>
      <w:r>
        <w:t>les techniques audio (types de fichiers utilisés en musique, etc.) et certaines notions d’acoustique. Durée : 20 minutes.</w:t>
      </w:r>
    </w:p>
    <w:p w14:paraId="1D3E264A" w14:textId="77777777" w:rsidR="00120754" w:rsidRPr="00120754" w:rsidRDefault="00120754" w:rsidP="00120754">
      <w:pPr>
        <w:pStyle w:val="Paragraphedeliste"/>
      </w:pPr>
    </w:p>
    <w:p w14:paraId="744FA1F2" w14:textId="28593182" w:rsidR="00546373" w:rsidRPr="00120754" w:rsidRDefault="00120754" w:rsidP="00120754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Un professeur évaluera les aptitudes musicales des candidats (hauteur de sons, figures rythmiques, </w:t>
      </w:r>
      <w:r w:rsidR="005E6623">
        <w:t xml:space="preserve">différenciation </w:t>
      </w:r>
      <w:r>
        <w:t xml:space="preserve">d’extraits dans les modes majeur ou mineur, etc.). Le candidat sera appelé à reproduire (solfège) diverses notes et </w:t>
      </w:r>
      <w:r w:rsidR="005E6623">
        <w:t>diverses</w:t>
      </w:r>
      <w:r>
        <w:t xml:space="preserve"> figures rythmiqu</w:t>
      </w:r>
      <w:r w:rsidR="00FD12F7">
        <w:t>es. Durée : 10</w:t>
      </w:r>
      <w:r w:rsidR="00A66CB4">
        <w:t> </w:t>
      </w:r>
      <w:r>
        <w:t>minutes.</w:t>
      </w:r>
    </w:p>
    <w:p w14:paraId="2E04C28B" w14:textId="77777777" w:rsidR="00546373" w:rsidRDefault="00546373" w:rsidP="007A22BB">
      <w:pPr>
        <w:spacing w:after="0" w:line="240" w:lineRule="atLeast"/>
      </w:pPr>
    </w:p>
    <w:p w14:paraId="07A80B44" w14:textId="77777777" w:rsidR="005E6623" w:rsidRDefault="005E6623" w:rsidP="007A22BB">
      <w:pPr>
        <w:spacing w:after="0" w:line="240" w:lineRule="atLeast"/>
      </w:pPr>
    </w:p>
    <w:p w14:paraId="54C4EF17" w14:textId="77777777" w:rsidR="005E6623" w:rsidRDefault="005E6623" w:rsidP="007A22BB">
      <w:pPr>
        <w:spacing w:after="0" w:line="240" w:lineRule="atLeast"/>
      </w:pPr>
    </w:p>
    <w:p w14:paraId="221538D2" w14:textId="77777777" w:rsidR="007A22BB" w:rsidRDefault="007A22BB" w:rsidP="005F1375">
      <w:pPr>
        <w:spacing w:after="0" w:line="240" w:lineRule="atLeast"/>
        <w:jc w:val="right"/>
      </w:pPr>
      <w:r>
        <w:t>L’é</w:t>
      </w:r>
      <w:r w:rsidR="005F1375">
        <w:t>quipe de</w:t>
      </w:r>
      <w:r>
        <w:t xml:space="preserve"> professeurs</w:t>
      </w:r>
      <w:r w:rsidR="005F1375">
        <w:t xml:space="preserve"> </w:t>
      </w:r>
    </w:p>
    <w:p w14:paraId="2331A69C" w14:textId="77777777" w:rsidR="007A22BB" w:rsidRDefault="00120754" w:rsidP="005F1375">
      <w:pPr>
        <w:spacing w:after="0" w:line="240" w:lineRule="atLeast"/>
        <w:jc w:val="right"/>
      </w:pPr>
      <w:r>
        <w:t>Composition musicale et techniques audio</w:t>
      </w:r>
      <w:r w:rsidR="006815BE">
        <w:t xml:space="preserve"> à l’image</w:t>
      </w:r>
    </w:p>
    <w:p w14:paraId="42D16BBD" w14:textId="77777777" w:rsidR="005E6623" w:rsidRDefault="007A22BB" w:rsidP="005E6623">
      <w:pPr>
        <w:spacing w:after="0" w:line="240" w:lineRule="atLeast"/>
        <w:jc w:val="right"/>
      </w:pPr>
      <w:r>
        <w:t>Campus-Notre-Dame-de-Foy</w:t>
      </w:r>
    </w:p>
    <w:p w14:paraId="771F0CEB" w14:textId="77777777" w:rsidR="00DB49E5" w:rsidRDefault="00DB49E5" w:rsidP="005E6623">
      <w:pPr>
        <w:spacing w:after="0" w:line="240" w:lineRule="atLeast"/>
        <w:jc w:val="right"/>
      </w:pPr>
    </w:p>
    <w:p w14:paraId="7D3F9CB6" w14:textId="77777777" w:rsidR="00DB49E5" w:rsidRDefault="00DB49E5" w:rsidP="005E6623">
      <w:pPr>
        <w:spacing w:after="0" w:line="240" w:lineRule="atLeast"/>
        <w:jc w:val="right"/>
      </w:pPr>
      <w:r>
        <w:t>Source : Gilles Beaudoin</w:t>
      </w:r>
    </w:p>
    <w:p w14:paraId="0C6BF060" w14:textId="77777777" w:rsidR="00DB49E5" w:rsidRPr="005E6623" w:rsidRDefault="00DB49E5" w:rsidP="005E6623">
      <w:pPr>
        <w:spacing w:after="0" w:line="240" w:lineRule="atLeast"/>
        <w:jc w:val="right"/>
      </w:pPr>
      <w:r>
        <w:t>Coordonnateur du programme</w:t>
      </w:r>
    </w:p>
    <w:p w14:paraId="23F148E6" w14:textId="77777777" w:rsidR="006815BE" w:rsidRPr="007A22BB" w:rsidRDefault="006815BE" w:rsidP="00404A3E">
      <w:pPr>
        <w:spacing w:after="0" w:line="240" w:lineRule="atLeast"/>
      </w:pPr>
    </w:p>
    <w:sectPr w:rsidR="006815BE" w:rsidRPr="007A22BB" w:rsidSect="005E6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74CBD" w14:textId="77777777" w:rsidR="006423BE" w:rsidRDefault="006423BE" w:rsidP="005E6623">
      <w:pPr>
        <w:spacing w:after="0" w:line="240" w:lineRule="auto"/>
      </w:pPr>
      <w:r>
        <w:separator/>
      </w:r>
    </w:p>
  </w:endnote>
  <w:endnote w:type="continuationSeparator" w:id="0">
    <w:p w14:paraId="3A9F27A8" w14:textId="77777777" w:rsidR="006423BE" w:rsidRDefault="006423BE" w:rsidP="005E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C94AD" w14:textId="77777777" w:rsidR="00FD12F7" w:rsidRDefault="00FD12F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82D68" w14:textId="77777777" w:rsidR="00FD12F7" w:rsidRDefault="00FD12F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6AD7E" w14:textId="77777777" w:rsidR="00FD12F7" w:rsidRDefault="00FD12F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18362" w14:textId="77777777" w:rsidR="006423BE" w:rsidRDefault="006423BE" w:rsidP="005E6623">
      <w:pPr>
        <w:spacing w:after="0" w:line="240" w:lineRule="auto"/>
      </w:pPr>
      <w:r>
        <w:separator/>
      </w:r>
    </w:p>
  </w:footnote>
  <w:footnote w:type="continuationSeparator" w:id="0">
    <w:p w14:paraId="564347E4" w14:textId="77777777" w:rsidR="006423BE" w:rsidRDefault="006423BE" w:rsidP="005E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6725" w14:textId="77777777" w:rsidR="00FD12F7" w:rsidRDefault="00FD12F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706F1" w14:textId="77777777" w:rsidR="005E6623" w:rsidRDefault="005E6623">
    <w:pPr>
      <w:pStyle w:val="En-tte"/>
    </w:pPr>
    <w:r>
      <w:rPr>
        <w:noProof/>
        <w:lang w:val="fr-FR" w:eastAsia="fr-FR"/>
      </w:rPr>
      <w:drawing>
        <wp:inline distT="0" distB="0" distL="0" distR="0" wp14:anchorId="03F504AD" wp14:editId="69C11C90">
          <wp:extent cx="5810250" cy="1352550"/>
          <wp:effectExtent l="0" t="0" r="0" b="0"/>
          <wp:docPr id="5" name="Image 5" descr="C:\Users\st-pierren\AppData\Local\Microsoft\Windows\Temporary Internet Files\Content.Outlook\D1QQK9X0\2 MAI MUSIQUE BANDEAU FORMATION CONTINUE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-pierren\AppData\Local\Microsoft\Windows\Temporary Internet Files\Content.Outlook\D1QQK9X0\2 MAI MUSIQUE BANDEAU FORMATION CONTINUE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908" cy="1355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212F5" w14:textId="77777777" w:rsidR="005E6623" w:rsidRDefault="005E6623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C96F2" w14:textId="77777777" w:rsidR="00FD12F7" w:rsidRDefault="00FD12F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BDE"/>
    <w:multiLevelType w:val="hybridMultilevel"/>
    <w:tmpl w:val="985206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BB"/>
    <w:rsid w:val="00120754"/>
    <w:rsid w:val="003C3117"/>
    <w:rsid w:val="00404A3E"/>
    <w:rsid w:val="004A7B3A"/>
    <w:rsid w:val="00546373"/>
    <w:rsid w:val="005E6623"/>
    <w:rsid w:val="005F1375"/>
    <w:rsid w:val="006423BE"/>
    <w:rsid w:val="006815BE"/>
    <w:rsid w:val="00704443"/>
    <w:rsid w:val="00712E42"/>
    <w:rsid w:val="007A22BB"/>
    <w:rsid w:val="00830A77"/>
    <w:rsid w:val="00902F7B"/>
    <w:rsid w:val="009B1D87"/>
    <w:rsid w:val="00A01311"/>
    <w:rsid w:val="00A66CB4"/>
    <w:rsid w:val="00A82C3F"/>
    <w:rsid w:val="00AA2481"/>
    <w:rsid w:val="00BD0F27"/>
    <w:rsid w:val="00CD30EA"/>
    <w:rsid w:val="00DB49E5"/>
    <w:rsid w:val="00DC45C1"/>
    <w:rsid w:val="00FD12F7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9D4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2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3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F1375"/>
    <w:rPr>
      <w:color w:val="0000FF" w:themeColor="hyperlink"/>
      <w:u w:val="single"/>
    </w:rPr>
  </w:style>
  <w:style w:type="character" w:customStyle="1" w:styleId="apple-style-span">
    <w:name w:val="apple-style-span"/>
    <w:basedOn w:val="Policepardfaut"/>
    <w:rsid w:val="00120754"/>
  </w:style>
  <w:style w:type="paragraph" w:styleId="En-tte">
    <w:name w:val="header"/>
    <w:basedOn w:val="Normal"/>
    <w:link w:val="En-tteCar"/>
    <w:uiPriority w:val="99"/>
    <w:unhideWhenUsed/>
    <w:rsid w:val="005E66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6623"/>
  </w:style>
  <w:style w:type="paragraph" w:styleId="Pieddepage">
    <w:name w:val="footer"/>
    <w:basedOn w:val="Normal"/>
    <w:link w:val="PieddepageCar"/>
    <w:uiPriority w:val="99"/>
    <w:unhideWhenUsed/>
    <w:rsid w:val="005E66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66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2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3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F1375"/>
    <w:rPr>
      <w:color w:val="0000FF" w:themeColor="hyperlink"/>
      <w:u w:val="single"/>
    </w:rPr>
  </w:style>
  <w:style w:type="character" w:customStyle="1" w:styleId="apple-style-span">
    <w:name w:val="apple-style-span"/>
    <w:basedOn w:val="Policepardfaut"/>
    <w:rsid w:val="00120754"/>
  </w:style>
  <w:style w:type="paragraph" w:styleId="En-tte">
    <w:name w:val="header"/>
    <w:basedOn w:val="Normal"/>
    <w:link w:val="En-tteCar"/>
    <w:uiPriority w:val="99"/>
    <w:unhideWhenUsed/>
    <w:rsid w:val="005E66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6623"/>
  </w:style>
  <w:style w:type="paragraph" w:styleId="Pieddepage">
    <w:name w:val="footer"/>
    <w:basedOn w:val="Normal"/>
    <w:link w:val="PieddepageCar"/>
    <w:uiPriority w:val="99"/>
    <w:unhideWhenUsed/>
    <w:rsid w:val="005E66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CNDF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beaudoing</dc:creator>
  <cp:lastModifiedBy>Gilles Beaudoin</cp:lastModifiedBy>
  <cp:revision>2</cp:revision>
  <cp:lastPrinted>2016-05-31T14:16:00Z</cp:lastPrinted>
  <dcterms:created xsi:type="dcterms:W3CDTF">2016-09-21T23:35:00Z</dcterms:created>
  <dcterms:modified xsi:type="dcterms:W3CDTF">2016-09-21T23:35:00Z</dcterms:modified>
</cp:coreProperties>
</file>